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53C" w:rsidRDefault="0040353C" w:rsidP="0040353C">
      <w:pPr>
        <w:keepNext/>
        <w:widowControl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МУНИЦИПАЛЬНОЕ КАЗЁННОЕ ОБЩЕОБРАЗОВАТЕЛЬНОЕ УЧРЕЖДЕНИЕ КУМЫЛЖЕНСКАЯ СРЕДНЯЯ ШКОЛА № 1  ИМЕНИ  ЗНАМЕНСКОГО А.Д. </w:t>
      </w:r>
    </w:p>
    <w:p w:rsidR="0040353C" w:rsidRDefault="0040353C" w:rsidP="0040353C">
      <w:pPr>
        <w:keepNext/>
        <w:widowControl w:val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КУМЫЛЖЕНСКОГО МУНИЦИПАЛЬНОГО РАЙОНА </w:t>
      </w:r>
    </w:p>
    <w:p w:rsidR="0040353C" w:rsidRDefault="0040353C" w:rsidP="0040353C">
      <w:pPr>
        <w:keepNext/>
        <w:widowControl w:val="0"/>
        <w:spacing w:after="36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ВОЛГОГРАДСКОЙ ОБЛАСТИ</w:t>
      </w:r>
    </w:p>
    <w:p w:rsidR="0040353C" w:rsidRDefault="0040353C" w:rsidP="0040353C">
      <w:pPr>
        <w:keepNext/>
        <w:widowControl w:val="0"/>
        <w:spacing w:after="360"/>
        <w:jc w:val="center"/>
        <w:rPr>
          <w:rFonts w:ascii="Times New Roman" w:hAnsi="Times New Roman" w:cs="Times New Roman"/>
          <w:b/>
          <w:bCs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644"/>
        <w:gridCol w:w="284"/>
        <w:gridCol w:w="4819"/>
      </w:tblGrid>
      <w:tr w:rsidR="0040353C" w:rsidTr="0040353C">
        <w:tc>
          <w:tcPr>
            <w:tcW w:w="4644" w:type="dxa"/>
          </w:tcPr>
          <w:p w:rsidR="0040353C" w:rsidRDefault="0040353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РАССМОТРЕНО</w:t>
            </w:r>
          </w:p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заседании МО учителей начальных классов</w:t>
            </w:r>
          </w:p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протокол №___от «___»________2019г.</w:t>
            </w:r>
          </w:p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Руководитель МО</w:t>
            </w:r>
          </w:p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 (Черкесова Г.Г.)</w:t>
            </w:r>
          </w:p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40353C" w:rsidRDefault="0040353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УТВЕРЖДЕНО</w:t>
            </w:r>
          </w:p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 педагогическом совете</w:t>
            </w:r>
          </w:p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протокол №___ от «___»___________2019г.</w:t>
            </w:r>
          </w:p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40353C" w:rsidTr="0040353C">
        <w:tc>
          <w:tcPr>
            <w:tcW w:w="4644" w:type="dxa"/>
          </w:tcPr>
          <w:p w:rsidR="0040353C" w:rsidRDefault="0040353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СОГЛАСОВАНО</w:t>
            </w:r>
          </w:p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«____»  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___________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2019г.</w:t>
            </w:r>
          </w:p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Зам. директора по УВР</w:t>
            </w:r>
          </w:p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 (Ляховая М.В.)</w:t>
            </w:r>
          </w:p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</w:tcPr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19" w:type="dxa"/>
          </w:tcPr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Введено в действие приказом директора</w:t>
            </w:r>
          </w:p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№____ от «___»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________________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2019г.</w:t>
            </w:r>
          </w:p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Директор МКОУ Кумылженской СШ №1</w:t>
            </w:r>
          </w:p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__________ (Блинков П.М.)</w:t>
            </w:r>
          </w:p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0353C" w:rsidRDefault="0040353C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0353C" w:rsidRDefault="0040353C" w:rsidP="0040353C">
      <w:pPr>
        <w:rPr>
          <w:rFonts w:ascii="Times New Roman" w:hAnsi="Times New Roman" w:cs="Times New Roman"/>
          <w:sz w:val="24"/>
          <w:szCs w:val="24"/>
        </w:rPr>
      </w:pPr>
    </w:p>
    <w:p w:rsidR="0040353C" w:rsidRDefault="0040353C" w:rsidP="0040353C">
      <w:pPr>
        <w:rPr>
          <w:rFonts w:ascii="Times New Roman" w:hAnsi="Times New Roman" w:cs="Times New Roman"/>
          <w:sz w:val="24"/>
          <w:szCs w:val="24"/>
        </w:rPr>
      </w:pPr>
    </w:p>
    <w:p w:rsidR="0040353C" w:rsidRDefault="0040353C" w:rsidP="0040353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Рабочая программа </w:t>
      </w:r>
    </w:p>
    <w:p w:rsidR="0040353C" w:rsidRDefault="0040353C" w:rsidP="0040353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0353C" w:rsidRDefault="0040353C" w:rsidP="0040353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внеурочной деятельности «Финансовая грамотность»</w:t>
      </w:r>
    </w:p>
    <w:p w:rsidR="0040353C" w:rsidRDefault="0040353C" w:rsidP="0040353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(общеинтеллектуальное направление)</w:t>
      </w:r>
    </w:p>
    <w:p w:rsidR="0040353C" w:rsidRDefault="00D40FF4" w:rsidP="0040353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для 3</w:t>
      </w:r>
      <w:bookmarkStart w:id="0" w:name="_GoBack"/>
      <w:bookmarkEnd w:id="0"/>
      <w:r w:rsidR="0040353C">
        <w:rPr>
          <w:rFonts w:ascii="Times New Roman" w:hAnsi="Times New Roman" w:cs="Times New Roman"/>
          <w:b/>
          <w:bCs/>
          <w:sz w:val="32"/>
          <w:szCs w:val="32"/>
        </w:rPr>
        <w:t xml:space="preserve"> ф класса</w:t>
      </w:r>
    </w:p>
    <w:p w:rsidR="0040353C" w:rsidRDefault="0040353C" w:rsidP="0040353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2019-2020 учебный год</w:t>
      </w:r>
    </w:p>
    <w:p w:rsidR="0040353C" w:rsidRDefault="0040353C" w:rsidP="0040353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0353C" w:rsidRDefault="0040353C" w:rsidP="0040353C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Срок реализации программы: 1 год</w:t>
      </w:r>
    </w:p>
    <w:p w:rsidR="0040353C" w:rsidRDefault="0040353C" w:rsidP="0040353C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51"/>
        <w:gridCol w:w="6237"/>
      </w:tblGrid>
      <w:tr w:rsidR="0040353C" w:rsidTr="0040353C">
        <w:tc>
          <w:tcPr>
            <w:tcW w:w="1951" w:type="dxa"/>
            <w:hideMark/>
          </w:tcPr>
          <w:p w:rsidR="0040353C" w:rsidRDefault="0040353C">
            <w:pPr>
              <w:spacing w:line="256" w:lineRule="auto"/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  <w:t>Учитель:</w:t>
            </w:r>
          </w:p>
        </w:tc>
        <w:tc>
          <w:tcPr>
            <w:tcW w:w="6237" w:type="dxa"/>
            <w:hideMark/>
          </w:tcPr>
          <w:p w:rsidR="0040353C" w:rsidRDefault="0040353C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  <w:lang w:eastAsia="en-US"/>
              </w:rPr>
              <w:t>Ивина Елена Борисовна.</w:t>
            </w:r>
          </w:p>
        </w:tc>
      </w:tr>
    </w:tbl>
    <w:p w:rsidR="0040353C" w:rsidRDefault="0040353C" w:rsidP="0040353C">
      <w:pPr>
        <w:rPr>
          <w:rFonts w:ascii="Times New Roman" w:hAnsi="Times New Roman" w:cs="Times New Roman"/>
          <w:b/>
          <w:bCs/>
          <w:sz w:val="32"/>
          <w:szCs w:val="32"/>
        </w:rPr>
      </w:pPr>
    </w:p>
    <w:p w:rsidR="0040353C" w:rsidRDefault="0040353C" w:rsidP="0040353C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40353C" w:rsidRDefault="0040353C" w:rsidP="0040353C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40353C" w:rsidRDefault="0040353C" w:rsidP="0040353C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ст. Кумылженская, 2019 год</w:t>
      </w:r>
    </w:p>
    <w:p w:rsidR="0040353C" w:rsidRDefault="0040353C" w:rsidP="0040353C">
      <w:pPr>
        <w:spacing w:line="36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0353C" w:rsidRDefault="0040353C" w:rsidP="0040353C"/>
    <w:p w:rsidR="001464F6" w:rsidRDefault="001464F6"/>
    <w:sectPr w:rsidR="00146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451"/>
    <w:rsid w:val="001464F6"/>
    <w:rsid w:val="0040353C"/>
    <w:rsid w:val="00D40FF4"/>
    <w:rsid w:val="00FC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A000D3-CEEB-4BE3-BBC8-DFB1E64B7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53C"/>
    <w:pPr>
      <w:spacing w:after="0" w:line="240" w:lineRule="auto"/>
    </w:pPr>
    <w:rPr>
      <w:rFonts w:ascii="Bookman Old Style" w:eastAsia="Times New Roman" w:hAnsi="Bookman Old Style" w:cs="Bookman Old Style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6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dcterms:created xsi:type="dcterms:W3CDTF">2019-06-12T06:30:00Z</dcterms:created>
  <dcterms:modified xsi:type="dcterms:W3CDTF">2019-06-12T06:32:00Z</dcterms:modified>
</cp:coreProperties>
</file>